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0F8" w:rsidRPr="00D00A0E" w:rsidRDefault="007410F8" w:rsidP="0090420D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A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90420D" w:rsidRPr="00D00A0E" w:rsidRDefault="00D53149" w:rsidP="0090420D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D00A0E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7410F8" w:rsidRPr="00D00A0E">
        <w:rPr>
          <w:rFonts w:ascii="Times New Roman" w:eastAsia="Calibri" w:hAnsi="Times New Roman" w:cs="Times New Roman"/>
          <w:sz w:val="24"/>
          <w:szCs w:val="24"/>
        </w:rPr>
        <w:t>муниципальной программе</w:t>
      </w:r>
    </w:p>
    <w:p w:rsidR="0090420D" w:rsidRPr="00D00A0E" w:rsidRDefault="0090420D" w:rsidP="0090420D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A0E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и</w:t>
      </w:r>
      <w:r w:rsidR="00DE5AE1" w:rsidRPr="00D00A0E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</w:t>
      </w:r>
      <w:r w:rsidRPr="00D00A0E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ионного общества</w:t>
      </w:r>
    </w:p>
    <w:p w:rsidR="00DE5AE1" w:rsidRPr="00D00A0E" w:rsidRDefault="0090420D" w:rsidP="0090420D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D00A0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Боготольском</w:t>
      </w:r>
      <w:proofErr w:type="spellEnd"/>
      <w:r w:rsidRPr="00D00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0A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районе» на 2014-2016 годы</w:t>
      </w:r>
    </w:p>
    <w:p w:rsidR="007410F8" w:rsidRPr="00D00A0E" w:rsidRDefault="007410F8" w:rsidP="00D531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410F8" w:rsidRPr="00D00A0E" w:rsidRDefault="007410F8" w:rsidP="0090420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00A0E">
        <w:rPr>
          <w:rFonts w:ascii="Times New Roman" w:eastAsia="Calibri" w:hAnsi="Times New Roman" w:cs="Times New Roman"/>
          <w:sz w:val="24"/>
          <w:szCs w:val="24"/>
        </w:rPr>
        <w:t xml:space="preserve">Распределение планируемых расходов за счет средств районного бюджета (бюджета района) по мероприятиям и подпрограммам муниципальной программы </w:t>
      </w:r>
    </w:p>
    <w:p w:rsidR="0090420D" w:rsidRPr="00D00A0E" w:rsidRDefault="0090420D" w:rsidP="009042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4762" w:type="dxa"/>
        <w:tblInd w:w="93" w:type="dxa"/>
        <w:tblLook w:val="04A0" w:firstRow="1" w:lastRow="0" w:firstColumn="1" w:lastColumn="0" w:noHBand="0" w:noVBand="1"/>
      </w:tblPr>
      <w:tblGrid>
        <w:gridCol w:w="1892"/>
        <w:gridCol w:w="2128"/>
        <w:gridCol w:w="2805"/>
        <w:gridCol w:w="787"/>
        <w:gridCol w:w="738"/>
        <w:gridCol w:w="700"/>
        <w:gridCol w:w="560"/>
        <w:gridCol w:w="1493"/>
        <w:gridCol w:w="1049"/>
        <w:gridCol w:w="1049"/>
        <w:gridCol w:w="1561"/>
      </w:tblGrid>
      <w:tr w:rsidR="007410F8" w:rsidRPr="00D00A0E" w:rsidTr="00F947B5">
        <w:trPr>
          <w:trHeight w:val="675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0F8" w:rsidRPr="00D00A0E" w:rsidRDefault="007410F8" w:rsidP="00741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0F8" w:rsidRPr="00D00A0E" w:rsidRDefault="00D53149" w:rsidP="00741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7410F8"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программы, подпрограммы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0F8" w:rsidRPr="00D00A0E" w:rsidRDefault="007410F8" w:rsidP="00741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2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10F8" w:rsidRPr="00D00A0E" w:rsidRDefault="007410F8" w:rsidP="00741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0F8" w:rsidRPr="00D00A0E" w:rsidRDefault="007410F8" w:rsidP="00D5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 руб.), годы</w:t>
            </w:r>
          </w:p>
        </w:tc>
      </w:tr>
      <w:tr w:rsidR="007410F8" w:rsidRPr="00D00A0E" w:rsidTr="00F947B5">
        <w:trPr>
          <w:trHeight w:val="1354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10F8" w:rsidRPr="00D00A0E" w:rsidRDefault="007410F8" w:rsidP="0074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10F8" w:rsidRPr="00D00A0E" w:rsidRDefault="007410F8" w:rsidP="0074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10F8" w:rsidRPr="00D00A0E" w:rsidRDefault="007410F8" w:rsidP="0074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0F8" w:rsidRPr="00D00A0E" w:rsidRDefault="007410F8" w:rsidP="00741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0F8" w:rsidRPr="00D00A0E" w:rsidRDefault="007410F8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0F8" w:rsidRPr="00D00A0E" w:rsidRDefault="007410F8" w:rsidP="00741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0F8" w:rsidRPr="00D00A0E" w:rsidRDefault="007410F8" w:rsidP="00741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639" w:rsidRPr="00D00A0E" w:rsidRDefault="007410F8" w:rsidP="00D0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финансовый год</w:t>
            </w:r>
            <w:r w:rsid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6639"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639" w:rsidRPr="00D00A0E" w:rsidRDefault="007410F8" w:rsidP="00D0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год </w:t>
            </w:r>
            <w:proofErr w:type="spellStart"/>
            <w:proofErr w:type="gramStart"/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плано-вого</w:t>
            </w:r>
            <w:proofErr w:type="spellEnd"/>
            <w:proofErr w:type="gramEnd"/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периода</w:t>
            </w:r>
            <w:r w:rsid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6639"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639" w:rsidRPr="00D00A0E" w:rsidRDefault="007410F8" w:rsidP="00D0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второй год </w:t>
            </w:r>
            <w:proofErr w:type="spellStart"/>
            <w:proofErr w:type="gramStart"/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плано-вого</w:t>
            </w:r>
            <w:proofErr w:type="spellEnd"/>
            <w:proofErr w:type="gramEnd"/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периода</w:t>
            </w:r>
            <w:r w:rsid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6639"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0F8" w:rsidRPr="00D00A0E" w:rsidRDefault="007410F8" w:rsidP="00741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7410F8" w:rsidRPr="00D00A0E" w:rsidTr="00B713DF">
        <w:trPr>
          <w:trHeight w:val="360"/>
        </w:trPr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10F8" w:rsidRPr="00D00A0E" w:rsidRDefault="007410F8" w:rsidP="0074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1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10F8" w:rsidRPr="00D00A0E" w:rsidRDefault="007410F8" w:rsidP="00904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53AC1"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«Развитие информационного общества в </w:t>
            </w:r>
            <w:proofErr w:type="spellStart"/>
            <w:r w:rsidR="00E53AC1"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Боготольском</w:t>
            </w:r>
            <w:proofErr w:type="spellEnd"/>
            <w:r w:rsidR="00E53AC1"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районе» на 2014-2016 годы.</w:t>
            </w:r>
            <w:r w:rsidR="0090420D"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0F8" w:rsidRPr="00D00A0E" w:rsidRDefault="007410F8" w:rsidP="0074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0F8" w:rsidRPr="00D00A0E" w:rsidRDefault="00BF1F35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0F8" w:rsidRPr="00D00A0E" w:rsidRDefault="007410F8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0F8" w:rsidRPr="00D00A0E" w:rsidRDefault="007410F8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0F8" w:rsidRPr="00D00A0E" w:rsidRDefault="007410F8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0F8" w:rsidRPr="00D00A0E" w:rsidRDefault="00B713DF" w:rsidP="00D91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  <w:r w:rsidR="00D91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,48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0F8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686,58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0F8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686,88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10F8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2036,94</w:t>
            </w:r>
          </w:p>
        </w:tc>
      </w:tr>
      <w:tr w:rsidR="007410F8" w:rsidRPr="00D00A0E" w:rsidTr="00F947B5">
        <w:trPr>
          <w:trHeight w:val="360"/>
        </w:trPr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10F8" w:rsidRPr="00D00A0E" w:rsidRDefault="007410F8" w:rsidP="0074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10F8" w:rsidRPr="00D00A0E" w:rsidRDefault="007410F8" w:rsidP="0074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0F8" w:rsidRPr="00D00A0E" w:rsidRDefault="007410F8" w:rsidP="0074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0F8" w:rsidRPr="00D00A0E" w:rsidRDefault="007410F8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0F8" w:rsidRPr="00D00A0E" w:rsidRDefault="007410F8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0F8" w:rsidRPr="00D00A0E" w:rsidRDefault="007410F8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0F8" w:rsidRPr="00D00A0E" w:rsidRDefault="007410F8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0F8" w:rsidRPr="00D00A0E" w:rsidRDefault="007410F8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0F8" w:rsidRPr="00D00A0E" w:rsidRDefault="007410F8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0F8" w:rsidRPr="00D00A0E" w:rsidRDefault="007410F8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0F8" w:rsidRPr="00D00A0E" w:rsidRDefault="007410F8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3DF" w:rsidRPr="00D00A0E" w:rsidTr="00B713DF">
        <w:trPr>
          <w:trHeight w:val="703"/>
        </w:trPr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713DF" w:rsidRPr="00D00A0E" w:rsidRDefault="00B713DF" w:rsidP="0074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713DF" w:rsidRPr="00D00A0E" w:rsidRDefault="00B713DF" w:rsidP="0074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3DF" w:rsidRPr="00D00A0E" w:rsidRDefault="0090420D" w:rsidP="0074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13DF"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90420D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3DF" w:rsidRPr="00D00A0E" w:rsidRDefault="00B713DF" w:rsidP="00D91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  <w:r w:rsidR="00D91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686,58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686,88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2036,94</w:t>
            </w:r>
          </w:p>
        </w:tc>
      </w:tr>
      <w:tr w:rsidR="00B713DF" w:rsidRPr="00D00A0E" w:rsidTr="00F947B5">
        <w:trPr>
          <w:trHeight w:val="300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3DF" w:rsidRPr="00D00A0E" w:rsidRDefault="00B713DF" w:rsidP="0074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3DF" w:rsidRPr="00D00A0E" w:rsidRDefault="00B713DF" w:rsidP="00904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«Инфраструктура информационного общества» 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3DF" w:rsidRPr="00D00A0E" w:rsidRDefault="00B713DF" w:rsidP="0074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90420D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90420D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209,6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210,3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629,9</w:t>
            </w:r>
          </w:p>
        </w:tc>
      </w:tr>
      <w:tr w:rsidR="00B713DF" w:rsidRPr="00D00A0E" w:rsidTr="00F947B5">
        <w:trPr>
          <w:trHeight w:val="300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3DF" w:rsidRPr="00D00A0E" w:rsidRDefault="00B713DF" w:rsidP="0074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3DF" w:rsidRPr="00D00A0E" w:rsidRDefault="00B713DF" w:rsidP="0074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3DF" w:rsidRPr="00D00A0E" w:rsidRDefault="00B713DF" w:rsidP="0074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3DF" w:rsidRPr="00D00A0E" w:rsidTr="0090420D">
        <w:trPr>
          <w:trHeight w:val="535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3DF" w:rsidRPr="00D00A0E" w:rsidRDefault="00B713DF" w:rsidP="0074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3DF" w:rsidRPr="00D00A0E" w:rsidRDefault="00B713DF" w:rsidP="0074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3DF" w:rsidRPr="00D00A0E" w:rsidRDefault="0090420D" w:rsidP="0074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13DF"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629,9</w:t>
            </w:r>
          </w:p>
        </w:tc>
      </w:tr>
      <w:tr w:rsidR="00B713DF" w:rsidRPr="00D00A0E" w:rsidTr="0090420D">
        <w:trPr>
          <w:trHeight w:val="300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3DF" w:rsidRPr="00D00A0E" w:rsidRDefault="00B713DF" w:rsidP="0074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3DF" w:rsidRPr="00D00A0E" w:rsidRDefault="00B713DF" w:rsidP="00904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«Обеспечение реализации муниципальной </w:t>
            </w: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программы»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3DF" w:rsidRPr="00D00A0E" w:rsidRDefault="00B713DF" w:rsidP="0074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453,88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476,58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476,58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1407,04</w:t>
            </w:r>
          </w:p>
        </w:tc>
      </w:tr>
      <w:tr w:rsidR="00B713DF" w:rsidRPr="00D00A0E" w:rsidTr="0090420D">
        <w:trPr>
          <w:trHeight w:val="300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3DF" w:rsidRPr="00D00A0E" w:rsidRDefault="00B713DF" w:rsidP="0074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3DF" w:rsidRPr="00D00A0E" w:rsidRDefault="00B713DF" w:rsidP="0074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3DF" w:rsidRPr="00D00A0E" w:rsidRDefault="00B713DF" w:rsidP="0074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3DF" w:rsidRPr="00D00A0E" w:rsidTr="0090420D">
        <w:trPr>
          <w:trHeight w:val="300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3DF" w:rsidRPr="00D00A0E" w:rsidRDefault="00B713DF" w:rsidP="0074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3DF" w:rsidRPr="00D00A0E" w:rsidRDefault="00B713DF" w:rsidP="0074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3DF" w:rsidRPr="00D00A0E" w:rsidRDefault="0090420D" w:rsidP="0074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13DF"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453,88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476,58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476,58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13DF" w:rsidRPr="00D00A0E" w:rsidRDefault="00B713DF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1407,04</w:t>
            </w:r>
          </w:p>
        </w:tc>
      </w:tr>
    </w:tbl>
    <w:p w:rsidR="0090420D" w:rsidRPr="00D00A0E" w:rsidRDefault="0090420D" w:rsidP="00FF5EB4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EB4" w:rsidRPr="00D00A0E" w:rsidRDefault="00F5277E" w:rsidP="0090420D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D00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1E5660" w:rsidRPr="00D00A0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90420D" w:rsidRPr="00D00A0E" w:rsidRDefault="0090420D" w:rsidP="0090420D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A0E">
        <w:rPr>
          <w:rFonts w:ascii="Times New Roman" w:eastAsia="Times New Roman" w:hAnsi="Times New Roman" w:cs="Times New Roman"/>
          <w:sz w:val="24"/>
          <w:szCs w:val="24"/>
          <w:lang w:eastAsia="ru-RU"/>
        </w:rPr>
        <w:t>к муниципальной программе</w:t>
      </w:r>
    </w:p>
    <w:p w:rsidR="0090420D" w:rsidRPr="00D00A0E" w:rsidRDefault="0090420D" w:rsidP="0090420D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A0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F5EB4" w:rsidRPr="00D00A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информационного</w:t>
      </w:r>
      <w:r w:rsidRPr="00D00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общества</w:t>
      </w:r>
    </w:p>
    <w:p w:rsidR="00FF5EB4" w:rsidRPr="00D00A0E" w:rsidRDefault="0090420D" w:rsidP="0090420D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FF5EB4" w:rsidRPr="00D00A0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Боготол</w:t>
      </w:r>
      <w:r w:rsidR="00D00A0E">
        <w:rPr>
          <w:rFonts w:ascii="Times New Roman" w:eastAsia="Times New Roman" w:hAnsi="Times New Roman" w:cs="Times New Roman"/>
          <w:sz w:val="24"/>
          <w:szCs w:val="24"/>
          <w:lang w:eastAsia="ru-RU"/>
        </w:rPr>
        <w:t>ьском</w:t>
      </w:r>
      <w:proofErr w:type="spellEnd"/>
      <w:r w:rsidR="00D00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районе» на 2014-2016 годы</w:t>
      </w:r>
    </w:p>
    <w:p w:rsidR="00F5277E" w:rsidRPr="00D00A0E" w:rsidRDefault="00F5277E" w:rsidP="00FF5EB4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277E" w:rsidRDefault="00F5277E" w:rsidP="00D00A0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00A0E">
        <w:rPr>
          <w:rFonts w:ascii="Times New Roman" w:eastAsia="Calibri" w:hAnsi="Times New Roman" w:cs="Times New Roman"/>
          <w:sz w:val="24"/>
          <w:szCs w:val="24"/>
        </w:rPr>
        <w:t xml:space="preserve">Ресурсное обеспечение и прогнозная оценка расходов на реализацию целей </w:t>
      </w:r>
      <w:r w:rsidR="00A6136A" w:rsidRPr="00D00A0E">
        <w:rPr>
          <w:rFonts w:ascii="Times New Roman" w:eastAsia="Calibri" w:hAnsi="Times New Roman" w:cs="Times New Roman"/>
          <w:sz w:val="24"/>
          <w:szCs w:val="24"/>
        </w:rPr>
        <w:t xml:space="preserve">муниципальной </w:t>
      </w:r>
      <w:r w:rsidR="009F63D3" w:rsidRPr="00D00A0E">
        <w:rPr>
          <w:rFonts w:ascii="Times New Roman" w:eastAsia="Calibri" w:hAnsi="Times New Roman" w:cs="Times New Roman"/>
          <w:sz w:val="24"/>
          <w:szCs w:val="24"/>
        </w:rPr>
        <w:t>программы</w:t>
      </w:r>
      <w:r w:rsidRPr="00D00A0E">
        <w:rPr>
          <w:rFonts w:ascii="Times New Roman" w:eastAsia="Calibri" w:hAnsi="Times New Roman" w:cs="Times New Roman"/>
          <w:sz w:val="24"/>
          <w:szCs w:val="24"/>
        </w:rPr>
        <w:t xml:space="preserve"> с учетом источников финансирования, в том числе по уровням бюджетной системы</w:t>
      </w:r>
    </w:p>
    <w:p w:rsidR="00D00A0E" w:rsidRPr="00D00A0E" w:rsidRDefault="00D00A0E" w:rsidP="00D00A0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49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9"/>
        <w:gridCol w:w="3395"/>
        <w:gridCol w:w="3969"/>
        <w:gridCol w:w="1458"/>
        <w:gridCol w:w="1447"/>
        <w:gridCol w:w="1447"/>
        <w:gridCol w:w="1126"/>
      </w:tblGrid>
      <w:tr w:rsidR="00F5277E" w:rsidRPr="00D00A0E" w:rsidTr="00A6136A">
        <w:trPr>
          <w:trHeight w:val="600"/>
        </w:trPr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7E" w:rsidRPr="00D00A0E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7E" w:rsidRPr="00D00A0E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7E" w:rsidRPr="00D00A0E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54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7E" w:rsidRPr="00D00A0E" w:rsidRDefault="00F5277E" w:rsidP="0052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расходов</w:t>
            </w:r>
            <w:r w:rsidR="00A6136A"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руб.), годы</w:t>
            </w:r>
          </w:p>
        </w:tc>
      </w:tr>
      <w:tr w:rsidR="00F5277E" w:rsidRPr="00D00A0E" w:rsidTr="00A6136A">
        <w:trPr>
          <w:trHeight w:val="782"/>
        </w:trPr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77E" w:rsidRPr="00D00A0E" w:rsidRDefault="00F5277E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77E" w:rsidRPr="00D00A0E" w:rsidRDefault="00F5277E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77E" w:rsidRPr="00D00A0E" w:rsidRDefault="00F5277E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7E" w:rsidRPr="00D00A0E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7E" w:rsidRPr="00D00A0E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7E" w:rsidRPr="00D00A0E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7E" w:rsidRPr="00D00A0E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197CE3" w:rsidRPr="00D00A0E" w:rsidTr="00A6136A">
        <w:trPr>
          <w:trHeight w:val="315"/>
        </w:trPr>
        <w:tc>
          <w:tcPr>
            <w:tcW w:w="21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CE3" w:rsidRPr="00D00A0E" w:rsidRDefault="00197CE3" w:rsidP="0090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CE3" w:rsidRPr="00D00A0E" w:rsidRDefault="00197CE3" w:rsidP="00A61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«Развитие информационного общества в </w:t>
            </w:r>
            <w:proofErr w:type="spellStart"/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Боготольском</w:t>
            </w:r>
            <w:proofErr w:type="spellEnd"/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районе» на 2014-2016 годы.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CE3" w:rsidRPr="00D00A0E" w:rsidRDefault="00197CE3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CE3" w:rsidRPr="00D00A0E" w:rsidRDefault="00197CE3" w:rsidP="00CA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  <w:r w:rsidR="00CA6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686,58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686,88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2036,94</w:t>
            </w:r>
          </w:p>
        </w:tc>
      </w:tr>
      <w:tr w:rsidR="00F5277E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77E" w:rsidRPr="00D00A0E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77E" w:rsidRPr="00D00A0E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77E" w:rsidRPr="00D00A0E" w:rsidRDefault="00A6136A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7E" w:rsidRPr="00D00A0E" w:rsidRDefault="00F5277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7E" w:rsidRPr="00D00A0E" w:rsidRDefault="00F5277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7E" w:rsidRPr="00D00A0E" w:rsidRDefault="00F5277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7E" w:rsidRPr="00D00A0E" w:rsidRDefault="00F5277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77E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77E" w:rsidRPr="00D00A0E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77E" w:rsidRPr="00D00A0E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77E" w:rsidRPr="00D00A0E" w:rsidRDefault="00A6136A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7E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7E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7E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7E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97CE3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7CE3" w:rsidRPr="00D00A0E" w:rsidRDefault="00197CE3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7CE3" w:rsidRPr="00D00A0E" w:rsidRDefault="00197CE3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CE3" w:rsidRPr="00D00A0E" w:rsidRDefault="00A6136A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97CE3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7CE3" w:rsidRPr="00D00A0E" w:rsidRDefault="00197CE3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7CE3" w:rsidRPr="00D00A0E" w:rsidRDefault="00197CE3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CE3" w:rsidRPr="00D00A0E" w:rsidRDefault="00197CE3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7CE3" w:rsidRPr="00D00A0E" w:rsidRDefault="00197CE3" w:rsidP="00CA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  <w:r w:rsidR="00CA6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bookmarkStart w:id="0" w:name="_GoBack"/>
            <w:bookmarkEnd w:id="0"/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686,58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686,88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2036,94</w:t>
            </w:r>
          </w:p>
        </w:tc>
      </w:tr>
      <w:tr w:rsidR="00197CE3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7CE3" w:rsidRPr="00D00A0E" w:rsidRDefault="00197CE3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7CE3" w:rsidRPr="00D00A0E" w:rsidRDefault="00197CE3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CE3" w:rsidRPr="00D00A0E" w:rsidRDefault="00A6136A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20D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420D" w:rsidRPr="00D00A0E" w:rsidRDefault="0090420D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420D" w:rsidRPr="00D00A0E" w:rsidRDefault="0090420D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90420D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</w:t>
            </w:r>
            <w:r w:rsidR="00A6136A"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тные источники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20D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90420D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90420D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90420D" w:rsidP="00904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CE3" w:rsidRPr="00D00A0E" w:rsidTr="00A6136A">
        <w:trPr>
          <w:trHeight w:val="300"/>
        </w:trPr>
        <w:tc>
          <w:tcPr>
            <w:tcW w:w="21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CE3" w:rsidRPr="00D00A0E" w:rsidRDefault="00197CE3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CE3" w:rsidRPr="00D00A0E" w:rsidRDefault="00197CE3" w:rsidP="00904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«Инфраструктура информационного общества»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CE3" w:rsidRPr="00D00A0E" w:rsidRDefault="00A6136A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CE3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629,9</w:t>
            </w:r>
          </w:p>
        </w:tc>
      </w:tr>
      <w:tr w:rsidR="00197CE3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CE3" w:rsidRPr="00D00A0E" w:rsidRDefault="00197CE3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CE3" w:rsidRPr="00D00A0E" w:rsidRDefault="00197CE3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CE3" w:rsidRPr="00D00A0E" w:rsidRDefault="00A6136A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20D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90420D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90420D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A6136A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0420D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90420D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90420D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A6136A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97CE3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7CE3" w:rsidRPr="00D00A0E" w:rsidRDefault="00197CE3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7CE3" w:rsidRPr="00D00A0E" w:rsidRDefault="00197CE3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CE3" w:rsidRPr="00D00A0E" w:rsidRDefault="00197CE3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7CE3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629,9</w:t>
            </w:r>
          </w:p>
        </w:tc>
      </w:tr>
      <w:tr w:rsidR="00197CE3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CE3" w:rsidRPr="00D00A0E" w:rsidRDefault="00197CE3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CE3" w:rsidRPr="00D00A0E" w:rsidRDefault="00197CE3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CE3" w:rsidRPr="00D00A0E" w:rsidRDefault="00A6136A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бюджеты муниципальных </w:t>
            </w: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CE3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CE3" w:rsidRPr="00D00A0E" w:rsidRDefault="00197CE3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CE3" w:rsidRPr="00D00A0E" w:rsidRDefault="00197CE3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CE3" w:rsidRPr="00D00A0E" w:rsidRDefault="00197CE3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</w:t>
            </w:r>
            <w:r w:rsidR="00A6136A"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тные источники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CE3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CE3" w:rsidRPr="00D00A0E" w:rsidRDefault="00197CE3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CE3" w:rsidRPr="00D00A0E" w:rsidRDefault="00197CE3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CE3" w:rsidRPr="00D00A0E" w:rsidRDefault="00197CE3" w:rsidP="00523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CE3" w:rsidRPr="00D00A0E" w:rsidRDefault="00197CE3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B15" w:rsidRPr="00D00A0E" w:rsidTr="00A6136A">
        <w:trPr>
          <w:trHeight w:val="110"/>
        </w:trPr>
        <w:tc>
          <w:tcPr>
            <w:tcW w:w="21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B15" w:rsidRPr="00D00A0E" w:rsidRDefault="00DE2B15" w:rsidP="00DE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B15" w:rsidRPr="00D00A0E" w:rsidRDefault="00DE2B15" w:rsidP="00DE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Наполнение и актуализация информацион</w:t>
            </w:r>
            <w:r w:rsidR="0052369E"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ресурса </w:t>
            </w: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официального сайта администрации </w:t>
            </w:r>
            <w:proofErr w:type="spellStart"/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B15" w:rsidRPr="00D00A0E" w:rsidRDefault="0052369E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B15" w:rsidRPr="00D00A0E" w:rsidRDefault="00DE2B15" w:rsidP="00A613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B15" w:rsidRPr="00D00A0E" w:rsidRDefault="00DE2B15" w:rsidP="00A613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B15" w:rsidRPr="00D00A0E" w:rsidRDefault="00DE2B15" w:rsidP="00A613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B15" w:rsidRPr="00D00A0E" w:rsidRDefault="00DE2B15" w:rsidP="00A613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21,6</w:t>
            </w:r>
          </w:p>
        </w:tc>
      </w:tr>
      <w:tr w:rsidR="00DE2B15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B15" w:rsidRPr="00D00A0E" w:rsidRDefault="00DE2B15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B15" w:rsidRPr="00D00A0E" w:rsidRDefault="00DE2B15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B15" w:rsidRPr="00D00A0E" w:rsidRDefault="0052369E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2B15" w:rsidRPr="00D00A0E" w:rsidRDefault="00DE2B15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2B15" w:rsidRPr="00D00A0E" w:rsidRDefault="00DE2B15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2B15" w:rsidRPr="00D00A0E" w:rsidRDefault="00DE2B15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2B15" w:rsidRPr="00D00A0E" w:rsidRDefault="00DE2B15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20D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420D" w:rsidRPr="00D00A0E" w:rsidRDefault="0090420D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420D" w:rsidRPr="00D00A0E" w:rsidRDefault="0090420D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52369E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0420D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420D" w:rsidRPr="00D00A0E" w:rsidRDefault="0090420D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420D" w:rsidRPr="00D00A0E" w:rsidRDefault="0090420D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52369E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E2B15" w:rsidRPr="00D00A0E" w:rsidTr="00A6136A">
        <w:trPr>
          <w:trHeight w:val="348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2B15" w:rsidRPr="00D00A0E" w:rsidRDefault="00DE2B15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2B15" w:rsidRPr="00D00A0E" w:rsidRDefault="00DE2B15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B15" w:rsidRPr="00D00A0E" w:rsidRDefault="00DE2B15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B15" w:rsidRPr="00D00A0E" w:rsidRDefault="00DE2B15" w:rsidP="00A613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B15" w:rsidRPr="00D00A0E" w:rsidRDefault="00DE2B15" w:rsidP="00A613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B15" w:rsidRPr="00D00A0E" w:rsidRDefault="00DE2B15" w:rsidP="00A613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B15" w:rsidRPr="00D00A0E" w:rsidRDefault="00DE2B15" w:rsidP="00A613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21,6</w:t>
            </w:r>
          </w:p>
        </w:tc>
      </w:tr>
      <w:tr w:rsidR="0052369E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369E" w:rsidRPr="00D00A0E" w:rsidRDefault="0052369E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369E" w:rsidRPr="00D00A0E" w:rsidRDefault="0052369E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69E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369E" w:rsidRPr="00D00A0E" w:rsidRDefault="0052369E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369E" w:rsidRPr="00D00A0E" w:rsidRDefault="0052369E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B15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B15" w:rsidRPr="00D00A0E" w:rsidRDefault="00DE2B15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B15" w:rsidRPr="00D00A0E" w:rsidRDefault="00DE2B15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B15" w:rsidRPr="00D00A0E" w:rsidRDefault="00DE2B15" w:rsidP="00523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B15" w:rsidRPr="00D00A0E" w:rsidRDefault="00DE2B15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B15" w:rsidRPr="00D00A0E" w:rsidRDefault="00DE2B15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B15" w:rsidRPr="00D00A0E" w:rsidRDefault="00DE2B15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B15" w:rsidRPr="00D00A0E" w:rsidRDefault="00DE2B15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1F0" w:rsidRPr="00D00A0E" w:rsidTr="00A6136A">
        <w:trPr>
          <w:trHeight w:val="300"/>
        </w:trPr>
        <w:tc>
          <w:tcPr>
            <w:tcW w:w="21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2.</w:t>
            </w:r>
          </w:p>
        </w:tc>
        <w:tc>
          <w:tcPr>
            <w:tcW w:w="33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904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Подключение к СМЭВ пунктов предоставления муниципальных услуг, а также источников необходимой для их оказания информации в соответствии с технологическими картами межведомственного взаимодействия.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52369E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69E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69E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69E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69E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69E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1F0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904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1F0" w:rsidRPr="00D00A0E" w:rsidTr="00A6136A">
        <w:trPr>
          <w:trHeight w:val="166"/>
        </w:trPr>
        <w:tc>
          <w:tcPr>
            <w:tcW w:w="21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</w:t>
            </w:r>
          </w:p>
        </w:tc>
        <w:tc>
          <w:tcPr>
            <w:tcW w:w="33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904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технического и программного обеспечения деятельности администрации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F0" w:rsidRPr="00D00A0E" w:rsidRDefault="008F41F0" w:rsidP="00A613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F0" w:rsidRPr="00D00A0E" w:rsidRDefault="008F41F0" w:rsidP="00A613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F0" w:rsidRPr="00D00A0E" w:rsidRDefault="008F41F0" w:rsidP="00A613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F0" w:rsidRPr="00D00A0E" w:rsidRDefault="008F41F0" w:rsidP="00A613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8F41F0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20D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90420D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90420D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0420D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90420D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90420D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F41F0" w:rsidRPr="00D00A0E" w:rsidTr="00A6136A">
        <w:trPr>
          <w:trHeight w:val="327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F0" w:rsidRPr="00D00A0E" w:rsidRDefault="008F41F0" w:rsidP="00A613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F0" w:rsidRPr="00D00A0E" w:rsidRDefault="008F41F0" w:rsidP="00A613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F0" w:rsidRPr="00D00A0E" w:rsidRDefault="008F41F0" w:rsidP="00A613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F0" w:rsidRPr="00D00A0E" w:rsidRDefault="008F41F0" w:rsidP="00A613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52369E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бюджеты муниципальных </w:t>
            </w: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69E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1F0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523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1F0" w:rsidRPr="00D00A0E" w:rsidTr="00A6136A">
        <w:trPr>
          <w:trHeight w:val="85"/>
        </w:trPr>
        <w:tc>
          <w:tcPr>
            <w:tcW w:w="21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4.</w:t>
            </w:r>
          </w:p>
        </w:tc>
        <w:tc>
          <w:tcPr>
            <w:tcW w:w="33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Выпуск периодического печатного издания «Официальный вестник администрации </w:t>
            </w:r>
            <w:proofErr w:type="spellStart"/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1F0" w:rsidRPr="00D00A0E" w:rsidRDefault="008F41F0" w:rsidP="00A613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1F0" w:rsidRPr="00D00A0E" w:rsidRDefault="008F41F0" w:rsidP="00A613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1F0" w:rsidRPr="00D00A0E" w:rsidRDefault="008F41F0" w:rsidP="00A613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1F0" w:rsidRPr="00D00A0E" w:rsidRDefault="008F41F0" w:rsidP="00A613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</w:tr>
      <w:tr w:rsidR="008F41F0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20D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90420D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90420D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0420D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90420D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90420D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F41F0" w:rsidRPr="00D00A0E" w:rsidTr="00A6136A">
        <w:trPr>
          <w:trHeight w:val="211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F0" w:rsidRPr="00D00A0E" w:rsidRDefault="008F41F0" w:rsidP="00A613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F0" w:rsidRPr="00D00A0E" w:rsidRDefault="008F41F0" w:rsidP="00A613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F0" w:rsidRPr="00D00A0E" w:rsidRDefault="008F41F0" w:rsidP="00A613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F0" w:rsidRPr="00D00A0E" w:rsidRDefault="008F41F0" w:rsidP="00A613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</w:tr>
      <w:tr w:rsidR="0052369E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69E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1F0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904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1F0" w:rsidRPr="00D00A0E" w:rsidTr="00A6136A">
        <w:trPr>
          <w:trHeight w:val="300"/>
        </w:trPr>
        <w:tc>
          <w:tcPr>
            <w:tcW w:w="21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904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5.</w:t>
            </w:r>
          </w:p>
        </w:tc>
        <w:tc>
          <w:tcPr>
            <w:tcW w:w="33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Подключение органов  местного самоуправления, подведомственных им учреждений к системе межведомственного электронного документооборота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52369E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69E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69E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69E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69E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69E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1F0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904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1F0" w:rsidRPr="00D00A0E" w:rsidTr="00A6136A">
        <w:trPr>
          <w:trHeight w:val="300"/>
        </w:trPr>
        <w:tc>
          <w:tcPr>
            <w:tcW w:w="21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904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6.</w:t>
            </w:r>
          </w:p>
        </w:tc>
        <w:tc>
          <w:tcPr>
            <w:tcW w:w="33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сети центров (пунктов) общественного доступа к государственным и муниципальным информационным ресурсам посредством сенсорных терминалов (</w:t>
            </w:r>
            <w:proofErr w:type="spellStart"/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инфоматов</w:t>
            </w:r>
            <w:proofErr w:type="spellEnd"/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52369E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69E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69E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</w:t>
            </w:r>
            <w:r w:rsid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1F0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69E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69E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1F0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F0" w:rsidRPr="00D00A0E" w:rsidRDefault="008F41F0" w:rsidP="00904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F0" w:rsidRPr="00D00A0E" w:rsidRDefault="008F41F0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5909" w:rsidRPr="00D00A0E" w:rsidTr="00A6136A">
        <w:trPr>
          <w:trHeight w:val="85"/>
        </w:trPr>
        <w:tc>
          <w:tcPr>
            <w:tcW w:w="21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909" w:rsidRPr="00D00A0E" w:rsidRDefault="00935909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2.</w:t>
            </w:r>
          </w:p>
        </w:tc>
        <w:tc>
          <w:tcPr>
            <w:tcW w:w="33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35909" w:rsidRPr="00D00A0E" w:rsidRDefault="00935909" w:rsidP="00904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«Обеспечение реализации муниципальной программы»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909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453,88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476,58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476,58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1407,04</w:t>
            </w:r>
          </w:p>
        </w:tc>
      </w:tr>
      <w:tr w:rsidR="00935909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909" w:rsidRPr="00D00A0E" w:rsidRDefault="00935909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35909" w:rsidRPr="00D00A0E" w:rsidRDefault="00935909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909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20D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90420D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90420D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0420D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90420D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90420D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5909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909" w:rsidRPr="00D00A0E" w:rsidRDefault="00935909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35909" w:rsidRPr="00D00A0E" w:rsidRDefault="00935909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909" w:rsidRPr="00D00A0E" w:rsidRDefault="00935909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453,88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476,58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476,58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1407,04</w:t>
            </w:r>
          </w:p>
        </w:tc>
      </w:tr>
      <w:tr w:rsidR="0052369E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69E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523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5909" w:rsidRPr="00D00A0E" w:rsidTr="00A6136A">
        <w:trPr>
          <w:trHeight w:val="30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909" w:rsidRPr="00D00A0E" w:rsidRDefault="00935909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909" w:rsidRPr="00D00A0E" w:rsidRDefault="00935909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909" w:rsidRPr="00D00A0E" w:rsidRDefault="00935909" w:rsidP="00904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5909" w:rsidRPr="00D00A0E" w:rsidTr="00A6136A">
        <w:trPr>
          <w:trHeight w:val="134"/>
        </w:trPr>
        <w:tc>
          <w:tcPr>
            <w:tcW w:w="21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909" w:rsidRPr="00D00A0E" w:rsidRDefault="00935909" w:rsidP="00A61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</w:t>
            </w:r>
          </w:p>
        </w:tc>
        <w:tc>
          <w:tcPr>
            <w:tcW w:w="33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35909" w:rsidRPr="00D00A0E" w:rsidRDefault="0090420D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функций отдела </w:t>
            </w:r>
            <w:r w:rsidR="00935909"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информационно-коммуникационным технологиям.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909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453,88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476,58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476,58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1407,04</w:t>
            </w:r>
          </w:p>
        </w:tc>
      </w:tr>
      <w:tr w:rsidR="00935909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909" w:rsidRPr="00D00A0E" w:rsidRDefault="00935909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35909" w:rsidRPr="00D00A0E" w:rsidRDefault="00935909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909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20D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90420D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90420D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0420D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90420D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90420D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20D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20D" w:rsidRPr="00D00A0E" w:rsidRDefault="0090420D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5909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909" w:rsidRPr="00D00A0E" w:rsidRDefault="00935909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35909" w:rsidRPr="00D00A0E" w:rsidRDefault="00935909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909" w:rsidRPr="00D00A0E" w:rsidRDefault="00935909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453,88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476,58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476,58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1407,04</w:t>
            </w:r>
          </w:p>
        </w:tc>
      </w:tr>
      <w:tr w:rsidR="0052369E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69E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9E" w:rsidRPr="00D00A0E" w:rsidRDefault="0052369E" w:rsidP="00523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69E" w:rsidRPr="00D00A0E" w:rsidRDefault="0052369E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5909" w:rsidRPr="00D00A0E" w:rsidTr="00A6136A">
        <w:trPr>
          <w:trHeight w:val="300"/>
        </w:trPr>
        <w:tc>
          <w:tcPr>
            <w:tcW w:w="2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909" w:rsidRPr="00D00A0E" w:rsidRDefault="00935909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909" w:rsidRPr="00D00A0E" w:rsidRDefault="00935909" w:rsidP="008F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909" w:rsidRPr="00D00A0E" w:rsidRDefault="00935909" w:rsidP="00523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909" w:rsidRPr="00D00A0E" w:rsidRDefault="00935909" w:rsidP="00A6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64C1F" w:rsidRPr="00D00A0E" w:rsidRDefault="00D64C1F" w:rsidP="0052369E">
      <w:pPr>
        <w:spacing w:after="0" w:line="240" w:lineRule="auto"/>
        <w:rPr>
          <w:sz w:val="24"/>
          <w:szCs w:val="24"/>
        </w:rPr>
      </w:pPr>
    </w:p>
    <w:p w:rsidR="00D64C1F" w:rsidRPr="00D00A0E" w:rsidRDefault="00D64C1F" w:rsidP="005236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00A0E">
        <w:rPr>
          <w:rFonts w:ascii="Times New Roman" w:hAnsi="Times New Roman" w:cs="Times New Roman"/>
          <w:sz w:val="24"/>
          <w:szCs w:val="24"/>
        </w:rPr>
        <w:t>Заведующая отдела</w:t>
      </w:r>
      <w:proofErr w:type="gramEnd"/>
      <w:r w:rsidRPr="00D00A0E">
        <w:rPr>
          <w:rFonts w:ascii="Times New Roman" w:hAnsi="Times New Roman" w:cs="Times New Roman"/>
          <w:sz w:val="24"/>
          <w:szCs w:val="24"/>
        </w:rPr>
        <w:t xml:space="preserve"> кадров, муниципальной службы</w:t>
      </w:r>
    </w:p>
    <w:p w:rsidR="00885501" w:rsidRPr="00D00A0E" w:rsidRDefault="00D64C1F" w:rsidP="005236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0A0E">
        <w:rPr>
          <w:rFonts w:ascii="Times New Roman" w:hAnsi="Times New Roman" w:cs="Times New Roman"/>
          <w:sz w:val="24"/>
          <w:szCs w:val="24"/>
        </w:rPr>
        <w:t>и организационной работы</w:t>
      </w:r>
      <w:r w:rsidR="0052369E" w:rsidRPr="00D00A0E">
        <w:rPr>
          <w:rFonts w:ascii="Times New Roman" w:hAnsi="Times New Roman" w:cs="Times New Roman"/>
          <w:sz w:val="24"/>
          <w:szCs w:val="24"/>
        </w:rPr>
        <w:tab/>
      </w:r>
      <w:r w:rsidR="0052369E" w:rsidRPr="00D00A0E">
        <w:rPr>
          <w:rFonts w:ascii="Times New Roman" w:hAnsi="Times New Roman" w:cs="Times New Roman"/>
          <w:sz w:val="24"/>
          <w:szCs w:val="24"/>
        </w:rPr>
        <w:tab/>
      </w:r>
      <w:r w:rsidR="0052369E" w:rsidRPr="00D00A0E">
        <w:rPr>
          <w:rFonts w:ascii="Times New Roman" w:hAnsi="Times New Roman" w:cs="Times New Roman"/>
          <w:sz w:val="24"/>
          <w:szCs w:val="24"/>
        </w:rPr>
        <w:tab/>
      </w:r>
      <w:r w:rsidR="0052369E" w:rsidRPr="00D00A0E">
        <w:rPr>
          <w:rFonts w:ascii="Times New Roman" w:hAnsi="Times New Roman" w:cs="Times New Roman"/>
          <w:sz w:val="24"/>
          <w:szCs w:val="24"/>
        </w:rPr>
        <w:tab/>
      </w:r>
      <w:r w:rsidR="0052369E" w:rsidRPr="00D00A0E">
        <w:rPr>
          <w:rFonts w:ascii="Times New Roman" w:hAnsi="Times New Roman" w:cs="Times New Roman"/>
          <w:sz w:val="24"/>
          <w:szCs w:val="24"/>
        </w:rPr>
        <w:tab/>
      </w:r>
      <w:r w:rsidR="0052369E" w:rsidRPr="00D00A0E">
        <w:rPr>
          <w:rFonts w:ascii="Times New Roman" w:hAnsi="Times New Roman" w:cs="Times New Roman"/>
          <w:sz w:val="24"/>
          <w:szCs w:val="24"/>
        </w:rPr>
        <w:tab/>
      </w:r>
      <w:r w:rsidR="0052369E" w:rsidRPr="00D00A0E">
        <w:rPr>
          <w:rFonts w:ascii="Times New Roman" w:hAnsi="Times New Roman" w:cs="Times New Roman"/>
          <w:sz w:val="24"/>
          <w:szCs w:val="24"/>
        </w:rPr>
        <w:tab/>
      </w:r>
      <w:r w:rsidR="0052369E" w:rsidRPr="00D00A0E">
        <w:rPr>
          <w:rFonts w:ascii="Times New Roman" w:hAnsi="Times New Roman" w:cs="Times New Roman"/>
          <w:sz w:val="24"/>
          <w:szCs w:val="24"/>
        </w:rPr>
        <w:tab/>
      </w:r>
      <w:r w:rsidR="0052369E" w:rsidRPr="00D00A0E">
        <w:rPr>
          <w:rFonts w:ascii="Times New Roman" w:hAnsi="Times New Roman" w:cs="Times New Roman"/>
          <w:sz w:val="24"/>
          <w:szCs w:val="24"/>
        </w:rPr>
        <w:tab/>
      </w:r>
      <w:r w:rsidR="0052369E" w:rsidRPr="00D00A0E">
        <w:rPr>
          <w:rFonts w:ascii="Times New Roman" w:hAnsi="Times New Roman" w:cs="Times New Roman"/>
          <w:sz w:val="24"/>
          <w:szCs w:val="24"/>
        </w:rPr>
        <w:tab/>
      </w:r>
      <w:r w:rsidR="0052369E" w:rsidRPr="00D00A0E">
        <w:rPr>
          <w:rFonts w:ascii="Times New Roman" w:hAnsi="Times New Roman" w:cs="Times New Roman"/>
          <w:sz w:val="24"/>
          <w:szCs w:val="24"/>
        </w:rPr>
        <w:tab/>
      </w:r>
      <w:r w:rsidR="0052369E" w:rsidRPr="00D00A0E">
        <w:rPr>
          <w:rFonts w:ascii="Times New Roman" w:hAnsi="Times New Roman" w:cs="Times New Roman"/>
          <w:sz w:val="24"/>
          <w:szCs w:val="24"/>
        </w:rPr>
        <w:tab/>
      </w:r>
      <w:r w:rsidR="0052369E" w:rsidRPr="00D00A0E">
        <w:rPr>
          <w:rFonts w:ascii="Times New Roman" w:hAnsi="Times New Roman" w:cs="Times New Roman"/>
          <w:sz w:val="24"/>
          <w:szCs w:val="24"/>
        </w:rPr>
        <w:tab/>
      </w:r>
      <w:r w:rsidR="0052369E" w:rsidRPr="00D00A0E">
        <w:rPr>
          <w:rFonts w:ascii="Times New Roman" w:hAnsi="Times New Roman" w:cs="Times New Roman"/>
          <w:sz w:val="24"/>
          <w:szCs w:val="24"/>
        </w:rPr>
        <w:tab/>
      </w:r>
      <w:r w:rsidR="00A6136A" w:rsidRPr="00D00A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00A0E">
        <w:rPr>
          <w:rFonts w:ascii="Times New Roman" w:hAnsi="Times New Roman" w:cs="Times New Roman"/>
          <w:sz w:val="24"/>
          <w:szCs w:val="24"/>
        </w:rPr>
        <w:t>Н.А.Цупель</w:t>
      </w:r>
      <w:proofErr w:type="spellEnd"/>
    </w:p>
    <w:sectPr w:rsidR="00885501" w:rsidRPr="00D00A0E" w:rsidSect="00F947B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EA1" w:rsidRDefault="00911EA1" w:rsidP="00DE5AE1">
      <w:pPr>
        <w:spacing w:after="0" w:line="240" w:lineRule="auto"/>
      </w:pPr>
      <w:r>
        <w:separator/>
      </w:r>
    </w:p>
  </w:endnote>
  <w:endnote w:type="continuationSeparator" w:id="0">
    <w:p w:rsidR="00911EA1" w:rsidRDefault="00911EA1" w:rsidP="00DE5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EA1" w:rsidRDefault="00911EA1" w:rsidP="00DE5AE1">
      <w:pPr>
        <w:spacing w:after="0" w:line="240" w:lineRule="auto"/>
      </w:pPr>
      <w:r>
        <w:separator/>
      </w:r>
    </w:p>
  </w:footnote>
  <w:footnote w:type="continuationSeparator" w:id="0">
    <w:p w:rsidR="00911EA1" w:rsidRDefault="00911EA1" w:rsidP="00DE5A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62357"/>
    <w:multiLevelType w:val="hybridMultilevel"/>
    <w:tmpl w:val="F0A0ED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8FD11ED"/>
    <w:multiLevelType w:val="hybridMultilevel"/>
    <w:tmpl w:val="0AB2B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065897"/>
    <w:multiLevelType w:val="hybridMultilevel"/>
    <w:tmpl w:val="DB305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04B"/>
    <w:rsid w:val="00054D97"/>
    <w:rsid w:val="00080AF7"/>
    <w:rsid w:val="000847CC"/>
    <w:rsid w:val="000927C1"/>
    <w:rsid w:val="000A1D5D"/>
    <w:rsid w:val="000A42EC"/>
    <w:rsid w:val="000B3323"/>
    <w:rsid w:val="000B7CEF"/>
    <w:rsid w:val="000C6084"/>
    <w:rsid w:val="00103AD7"/>
    <w:rsid w:val="0011189F"/>
    <w:rsid w:val="00123EC2"/>
    <w:rsid w:val="0013422B"/>
    <w:rsid w:val="001512CE"/>
    <w:rsid w:val="00161D80"/>
    <w:rsid w:val="00161FE7"/>
    <w:rsid w:val="00167C72"/>
    <w:rsid w:val="00180C43"/>
    <w:rsid w:val="0018291B"/>
    <w:rsid w:val="00197CE3"/>
    <w:rsid w:val="001A4399"/>
    <w:rsid w:val="001D4FDD"/>
    <w:rsid w:val="001E5660"/>
    <w:rsid w:val="001E6F66"/>
    <w:rsid w:val="001F1B2B"/>
    <w:rsid w:val="001F45C4"/>
    <w:rsid w:val="0021534E"/>
    <w:rsid w:val="00220DF0"/>
    <w:rsid w:val="00225B08"/>
    <w:rsid w:val="002718E5"/>
    <w:rsid w:val="002E1993"/>
    <w:rsid w:val="002E3E41"/>
    <w:rsid w:val="00321385"/>
    <w:rsid w:val="003562BD"/>
    <w:rsid w:val="00375B5B"/>
    <w:rsid w:val="00376A3E"/>
    <w:rsid w:val="00394104"/>
    <w:rsid w:val="003A4DE8"/>
    <w:rsid w:val="003C15C0"/>
    <w:rsid w:val="003C784B"/>
    <w:rsid w:val="0042323C"/>
    <w:rsid w:val="00426D9C"/>
    <w:rsid w:val="00430ADA"/>
    <w:rsid w:val="00480B36"/>
    <w:rsid w:val="00483B02"/>
    <w:rsid w:val="00484242"/>
    <w:rsid w:val="004C2633"/>
    <w:rsid w:val="004C2FAC"/>
    <w:rsid w:val="004D6639"/>
    <w:rsid w:val="004F0503"/>
    <w:rsid w:val="00511FBE"/>
    <w:rsid w:val="0052369E"/>
    <w:rsid w:val="00531334"/>
    <w:rsid w:val="005420EF"/>
    <w:rsid w:val="0054716C"/>
    <w:rsid w:val="005614C8"/>
    <w:rsid w:val="005C3116"/>
    <w:rsid w:val="005D1894"/>
    <w:rsid w:val="00600BC4"/>
    <w:rsid w:val="00615E24"/>
    <w:rsid w:val="006231DC"/>
    <w:rsid w:val="00627A1B"/>
    <w:rsid w:val="00635A16"/>
    <w:rsid w:val="00667C4A"/>
    <w:rsid w:val="00674CC2"/>
    <w:rsid w:val="007165BE"/>
    <w:rsid w:val="007410F8"/>
    <w:rsid w:val="00742DCC"/>
    <w:rsid w:val="007B0945"/>
    <w:rsid w:val="007C0230"/>
    <w:rsid w:val="007C0CE2"/>
    <w:rsid w:val="007D0FD4"/>
    <w:rsid w:val="007E6AD0"/>
    <w:rsid w:val="00801249"/>
    <w:rsid w:val="00874725"/>
    <w:rsid w:val="00885501"/>
    <w:rsid w:val="008C1A81"/>
    <w:rsid w:val="008C4261"/>
    <w:rsid w:val="008C5837"/>
    <w:rsid w:val="008F3D3F"/>
    <w:rsid w:val="008F41F0"/>
    <w:rsid w:val="008F6D6C"/>
    <w:rsid w:val="0090420D"/>
    <w:rsid w:val="00911EA1"/>
    <w:rsid w:val="0091223B"/>
    <w:rsid w:val="00935909"/>
    <w:rsid w:val="00941C5A"/>
    <w:rsid w:val="009A54E8"/>
    <w:rsid w:val="009B0838"/>
    <w:rsid w:val="009D545C"/>
    <w:rsid w:val="009E7162"/>
    <w:rsid w:val="009F63D3"/>
    <w:rsid w:val="00A15AB0"/>
    <w:rsid w:val="00A31D8E"/>
    <w:rsid w:val="00A504BF"/>
    <w:rsid w:val="00A6136A"/>
    <w:rsid w:val="00A84861"/>
    <w:rsid w:val="00A86D2B"/>
    <w:rsid w:val="00A97A85"/>
    <w:rsid w:val="00AB1ED6"/>
    <w:rsid w:val="00AC2854"/>
    <w:rsid w:val="00AC4659"/>
    <w:rsid w:val="00B12FAF"/>
    <w:rsid w:val="00B6204B"/>
    <w:rsid w:val="00B713DF"/>
    <w:rsid w:val="00B7211D"/>
    <w:rsid w:val="00B82458"/>
    <w:rsid w:val="00BD1E43"/>
    <w:rsid w:val="00BE18C9"/>
    <w:rsid w:val="00BE5805"/>
    <w:rsid w:val="00BE65E6"/>
    <w:rsid w:val="00BF1F35"/>
    <w:rsid w:val="00C212F7"/>
    <w:rsid w:val="00C5071A"/>
    <w:rsid w:val="00C56379"/>
    <w:rsid w:val="00C66389"/>
    <w:rsid w:val="00CA6A66"/>
    <w:rsid w:val="00CC0900"/>
    <w:rsid w:val="00CE24EC"/>
    <w:rsid w:val="00CF655E"/>
    <w:rsid w:val="00D00A0E"/>
    <w:rsid w:val="00D22391"/>
    <w:rsid w:val="00D43470"/>
    <w:rsid w:val="00D53149"/>
    <w:rsid w:val="00D61EB2"/>
    <w:rsid w:val="00D64C1F"/>
    <w:rsid w:val="00D86070"/>
    <w:rsid w:val="00D91658"/>
    <w:rsid w:val="00D93F82"/>
    <w:rsid w:val="00DB7F95"/>
    <w:rsid w:val="00DD5B06"/>
    <w:rsid w:val="00DD6500"/>
    <w:rsid w:val="00DE2B15"/>
    <w:rsid w:val="00DE5AE1"/>
    <w:rsid w:val="00E277A3"/>
    <w:rsid w:val="00E53AC1"/>
    <w:rsid w:val="00E5785D"/>
    <w:rsid w:val="00E660EC"/>
    <w:rsid w:val="00E936C9"/>
    <w:rsid w:val="00EB6920"/>
    <w:rsid w:val="00EE4DCD"/>
    <w:rsid w:val="00F10B15"/>
    <w:rsid w:val="00F211B9"/>
    <w:rsid w:val="00F26333"/>
    <w:rsid w:val="00F4597C"/>
    <w:rsid w:val="00F5277E"/>
    <w:rsid w:val="00F947B5"/>
    <w:rsid w:val="00FA3BF0"/>
    <w:rsid w:val="00FA4B55"/>
    <w:rsid w:val="00FA5C9C"/>
    <w:rsid w:val="00FD277B"/>
    <w:rsid w:val="00FE1C9A"/>
    <w:rsid w:val="00FE3A4E"/>
    <w:rsid w:val="00FF5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138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E5A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5AE1"/>
  </w:style>
  <w:style w:type="paragraph" w:styleId="a6">
    <w:name w:val="footer"/>
    <w:basedOn w:val="a"/>
    <w:link w:val="a7"/>
    <w:uiPriority w:val="99"/>
    <w:unhideWhenUsed/>
    <w:rsid w:val="00DE5A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5A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138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E5A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5AE1"/>
  </w:style>
  <w:style w:type="paragraph" w:styleId="a6">
    <w:name w:val="footer"/>
    <w:basedOn w:val="a"/>
    <w:link w:val="a7"/>
    <w:uiPriority w:val="99"/>
    <w:unhideWhenUsed/>
    <w:rsid w:val="00DE5A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5A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7D864-80EF-470E-B4B1-192B096FA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Ольга</cp:lastModifiedBy>
  <cp:revision>5</cp:revision>
  <dcterms:created xsi:type="dcterms:W3CDTF">2013-12-04T07:36:00Z</dcterms:created>
  <dcterms:modified xsi:type="dcterms:W3CDTF">2014-01-24T05:28:00Z</dcterms:modified>
</cp:coreProperties>
</file>